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5E" w:rsidRPr="00EE7FAC" w:rsidRDefault="0077385E" w:rsidP="0077385E">
      <w:pPr>
        <w:pStyle w:val="Default"/>
        <w:jc w:val="center"/>
        <w:rPr>
          <w:b/>
        </w:rPr>
      </w:pPr>
      <w:r w:rsidRPr="00EE7FAC">
        <w:rPr>
          <w:b/>
        </w:rPr>
        <w:t>КАРТА КОНТРАГЕНТА</w:t>
      </w:r>
    </w:p>
    <w:p w:rsidR="0077385E" w:rsidRPr="00EE7FAC" w:rsidRDefault="0077385E" w:rsidP="0077385E">
      <w:pPr>
        <w:pStyle w:val="Default"/>
        <w:jc w:val="center"/>
      </w:pPr>
      <w:r w:rsidRPr="00EE7FAC">
        <w:t>(Российская Федерация)</w:t>
      </w:r>
    </w:p>
    <w:p w:rsidR="0077385E" w:rsidRPr="00EE7FAC" w:rsidRDefault="0077385E" w:rsidP="0077385E">
      <w:pPr>
        <w:pStyle w:val="Default"/>
      </w:pP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516"/>
        <w:gridCol w:w="1618"/>
        <w:gridCol w:w="189"/>
        <w:gridCol w:w="1844"/>
        <w:gridCol w:w="5918"/>
      </w:tblGrid>
      <w:tr w:rsidR="0077385E" w:rsidTr="00BF34AD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Наименование предприятия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BF34AD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КПП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BF34AD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ОКПО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BF34AD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ОКВЭД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BF34AD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77385E" w:rsidTr="00BF34AD">
        <w:trPr>
          <w:trHeight w:val="33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Адрес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Юридический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Почтовый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Фактический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6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Адрес сайта в Интернете (при наличии)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BF34AD" w:rsidTr="005139E8">
        <w:trPr>
          <w:trHeight w:val="394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Банковские реквизиты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Наименование банка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BF34AD" w:rsidTr="005139E8">
        <w:trPr>
          <w:trHeight w:val="2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БИК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BF34AD" w:rsidTr="005139E8">
        <w:trPr>
          <w:trHeight w:val="2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к/с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BF34AD" w:rsidTr="005139E8">
        <w:trPr>
          <w:trHeight w:val="2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р/с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77385E" w:rsidTr="00BF34AD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Руководитель: Фамилия, Имя, Отчество (паспортные данные по возможности)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Гл. Бухгалтер: Фамилия, Имя, Отчество (паспортные данные по возможности)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BF34AD" w:rsidTr="003402B3">
        <w:trPr>
          <w:trHeight w:val="54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F34AD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Подписант договора</w:t>
            </w:r>
          </w:p>
          <w:p w:rsidR="00BF34AD" w:rsidRDefault="00BF34AD" w:rsidP="00003CD8">
            <w:pPr>
              <w:pStyle w:val="Default"/>
              <w:rPr>
                <w:b/>
              </w:rPr>
            </w:pPr>
          </w:p>
          <w:p w:rsidR="00BF34AD" w:rsidRPr="00EE7FAC" w:rsidRDefault="00096918" w:rsidP="00BF34A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Устав или </w:t>
            </w:r>
            <w:r w:rsidR="00BF34AD">
              <w:rPr>
                <w:b/>
              </w:rPr>
              <w:t>№ доверенности ( если по доверенности)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BF34AD" w:rsidTr="003402B3">
        <w:trPr>
          <w:trHeight w:val="461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AD" w:rsidRPr="00EE7FAC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36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4AD" w:rsidRDefault="00BF34AD" w:rsidP="00003CD8">
            <w:pPr>
              <w:pStyle w:val="Default"/>
              <w:rPr>
                <w:b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4AD" w:rsidRPr="00EE7FAC" w:rsidRDefault="00BF34AD" w:rsidP="00003CD8">
            <w:pPr>
              <w:pStyle w:val="Default"/>
            </w:pPr>
          </w:p>
        </w:tc>
      </w:tr>
      <w:tr w:rsidR="0077385E" w:rsidTr="00BF34A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 xml:space="preserve">Контактное лицо: Фамилия, Имя, Отчество; </w:t>
            </w:r>
            <w:r w:rsidRPr="00EE7FAC">
              <w:rPr>
                <w:b/>
              </w:rPr>
              <w:br/>
              <w:t>контактный телефон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Учредители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Текущий договор (номер, дата)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Предмет договора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Сумма предполагаемого договора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Условия оплаты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0B43A5" w:rsidP="00003CD8">
            <w:pPr>
              <w:pStyle w:val="Defaul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385E" w:rsidRPr="003B6C5D" w:rsidRDefault="0077385E" w:rsidP="00003CD8">
            <w:pPr>
              <w:pStyle w:val="Default"/>
              <w:rPr>
                <w:b/>
              </w:rPr>
            </w:pPr>
            <w:r w:rsidRPr="003B6C5D">
              <w:rPr>
                <w:b/>
              </w:rPr>
              <w:t>Ответственный сотрудник (менеджер), контактный телефон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  <w:tr w:rsidR="0077385E" w:rsidTr="00BF34AD">
        <w:trPr>
          <w:trHeight w:val="2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E" w:rsidRPr="00EE7FAC" w:rsidRDefault="00BF34AD" w:rsidP="00003CD8">
            <w:pPr>
              <w:pStyle w:val="Defaul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23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5E" w:rsidRPr="00EE7FAC" w:rsidRDefault="0077385E" w:rsidP="00003CD8">
            <w:pPr>
              <w:pStyle w:val="Default"/>
              <w:rPr>
                <w:b/>
              </w:rPr>
            </w:pPr>
            <w:r w:rsidRPr="00EE7FAC">
              <w:rPr>
                <w:b/>
              </w:rPr>
              <w:t>Дата заполнения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85E" w:rsidRPr="00EE7FAC" w:rsidRDefault="0077385E" w:rsidP="00003CD8">
            <w:pPr>
              <w:pStyle w:val="Default"/>
            </w:pPr>
          </w:p>
        </w:tc>
      </w:tr>
    </w:tbl>
    <w:p w:rsidR="005E7ED4" w:rsidRPr="00B27848" w:rsidRDefault="005E7ED4" w:rsidP="00B27848">
      <w:pPr>
        <w:rPr>
          <w:lang w:val="en-US"/>
        </w:rPr>
      </w:pPr>
    </w:p>
    <w:sectPr w:rsidR="005E7ED4" w:rsidRPr="00B27848" w:rsidSect="00B27848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5C2"/>
    <w:multiLevelType w:val="multilevel"/>
    <w:tmpl w:val="3692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2C3973"/>
    <w:multiLevelType w:val="multilevel"/>
    <w:tmpl w:val="ED98836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C5"/>
    <w:rsid w:val="00096918"/>
    <w:rsid w:val="000B1145"/>
    <w:rsid w:val="000B43A5"/>
    <w:rsid w:val="00215DF6"/>
    <w:rsid w:val="003B6C5D"/>
    <w:rsid w:val="004533C5"/>
    <w:rsid w:val="005E7ED4"/>
    <w:rsid w:val="006274D9"/>
    <w:rsid w:val="0077385E"/>
    <w:rsid w:val="0088124E"/>
    <w:rsid w:val="00901399"/>
    <w:rsid w:val="00A977E4"/>
    <w:rsid w:val="00AC69AE"/>
    <w:rsid w:val="00B27848"/>
    <w:rsid w:val="00BF34AD"/>
    <w:rsid w:val="00CC3B74"/>
    <w:rsid w:val="00D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887A"/>
  <w15:chartTrackingRefBased/>
  <w15:docId w15:val="{322A6FD3-0F8F-44E3-8156-E89B9ED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5E"/>
  </w:style>
  <w:style w:type="paragraph" w:styleId="2">
    <w:name w:val="heading 2"/>
    <w:basedOn w:val="a"/>
    <w:next w:val="a"/>
    <w:link w:val="20"/>
    <w:autoRedefine/>
    <w:unhideWhenUsed/>
    <w:qFormat/>
    <w:rsid w:val="00215DF6"/>
    <w:pPr>
      <w:numPr>
        <w:ilvl w:val="1"/>
        <w:numId w:val="2"/>
      </w:numPr>
      <w:tabs>
        <w:tab w:val="left" w:pos="567"/>
      </w:tabs>
      <w:spacing w:after="0" w:line="240" w:lineRule="auto"/>
      <w:ind w:left="1159" w:hanging="1159"/>
      <w:jc w:val="both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DF6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Default">
    <w:name w:val="Default"/>
    <w:rsid w:val="0077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Греценгер Кристина Сергеевна</dc:creator>
  <cp:keywords/>
  <dc:description/>
  <cp:lastModifiedBy>Тычинин Александр Сергеевич</cp:lastModifiedBy>
  <cp:revision>4</cp:revision>
  <dcterms:created xsi:type="dcterms:W3CDTF">2020-11-23T08:53:00Z</dcterms:created>
  <dcterms:modified xsi:type="dcterms:W3CDTF">2021-07-25T07:44:00Z</dcterms:modified>
</cp:coreProperties>
</file>